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F30F" w14:textId="72638017" w:rsidR="00D1301B" w:rsidRDefault="00D1301B" w:rsidP="00C549AC">
      <w:pPr>
        <w:jc w:val="center"/>
        <w:rPr>
          <w:b/>
          <w:sz w:val="28"/>
          <w:u w:val="single"/>
        </w:rPr>
      </w:pPr>
      <w:r w:rsidRPr="00D1301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095A8D" wp14:editId="4FE38A4B">
                <wp:simplePos x="0" y="0"/>
                <wp:positionH relativeFrom="margin">
                  <wp:align>right</wp:align>
                </wp:positionH>
                <wp:positionV relativeFrom="paragraph">
                  <wp:posOffset>401955</wp:posOffset>
                </wp:positionV>
                <wp:extent cx="5734050" cy="1404620"/>
                <wp:effectExtent l="0" t="0" r="19050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866B3" w14:textId="77777777" w:rsidR="00D1301B" w:rsidRDefault="00D1301B">
                            <w:pPr>
                              <w:rPr>
                                <w:b/>
                              </w:rPr>
                            </w:pPr>
                            <w:r w:rsidRPr="00D1301B">
                              <w:rPr>
                                <w:b/>
                              </w:rPr>
                              <w:t>In welke mate zou je dit ziekenhuis aanbevelen?</w:t>
                            </w:r>
                          </w:p>
                          <w:p w14:paraId="27B89208" w14:textId="77777777" w:rsidR="00D1301B" w:rsidRPr="00D1301B" w:rsidRDefault="00D1301B">
                            <w:pPr>
                              <w:rPr>
                                <w:sz w:val="20"/>
                              </w:rPr>
                            </w:pPr>
                            <w:r w:rsidRPr="00D1301B">
                              <w:rPr>
                                <w:sz w:val="20"/>
                              </w:rPr>
                              <w:t>Op onderstaande schaal lees je hoeveel procent van onze cliënten het ziekenhuis zou aanbevelen bij vrienden of familie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3pt;margin-top:31.65pt;width:451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">
                <v:textbox style="mso-fit-shape-to-text:t">
                  <w:txbxContent>
                    <w:p w:rsidR="00D1301B" w:rsidRDefault="00D1301B">
                      <w:pPr>
                        <w:rPr>
                          <w:b/>
                        </w:rPr>
                      </w:pPr>
                      <w:r w:rsidRPr="00D1301B">
                        <w:rPr>
                          <w:b/>
                        </w:rPr>
                        <w:t>In welke mate zou je dit ziekenhuis aanbevelen?</w:t>
                      </w:r>
                    </w:p>
                    <w:p w:rsidR="00D1301B" w:rsidRPr="00D1301B" w:rsidRDefault="00D1301B">
                      <w:pPr>
                        <w:rPr>
                          <w:sz w:val="20"/>
                        </w:rPr>
                      </w:pPr>
                      <w:r w:rsidRPr="00D1301B">
                        <w:rPr>
                          <w:sz w:val="20"/>
                        </w:rPr>
                        <w:t>Op onderstaande schaal lees je hoeveel procent van onze cliënten het ziekenhuis zou aanbevelen bij vrienden of familie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u w:val="single"/>
        </w:rPr>
        <w:t xml:space="preserve">Resultaten Vlaamse </w:t>
      </w:r>
      <w:proofErr w:type="spellStart"/>
      <w:r>
        <w:rPr>
          <w:b/>
          <w:sz w:val="28"/>
          <w:u w:val="single"/>
        </w:rPr>
        <w:t>Patiëntenpeiling</w:t>
      </w:r>
      <w:proofErr w:type="spellEnd"/>
      <w:r>
        <w:rPr>
          <w:b/>
          <w:sz w:val="28"/>
          <w:u w:val="single"/>
        </w:rPr>
        <w:t xml:space="preserve"> 202</w:t>
      </w:r>
      <w:r w:rsidR="00C549AC">
        <w:rPr>
          <w:b/>
          <w:sz w:val="28"/>
          <w:u w:val="single"/>
        </w:rPr>
        <w:t>5</w:t>
      </w:r>
    </w:p>
    <w:p w14:paraId="5D9130C8" w14:textId="28F02A09" w:rsidR="00D1301B" w:rsidRPr="00D1301B" w:rsidRDefault="00C549AC">
      <w:pPr>
        <w:rPr>
          <w:sz w:val="28"/>
        </w:rPr>
      </w:pPr>
      <w:r w:rsidRPr="00D1301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C1A83A" wp14:editId="50258C70">
                <wp:simplePos x="0" y="0"/>
                <wp:positionH relativeFrom="margin">
                  <wp:posOffset>4205605</wp:posOffset>
                </wp:positionH>
                <wp:positionV relativeFrom="paragraph">
                  <wp:posOffset>4432300</wp:posOffset>
                </wp:positionV>
                <wp:extent cx="457200" cy="317500"/>
                <wp:effectExtent l="0" t="0" r="0" b="635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E086" w14:textId="3FBFB6B1" w:rsidR="00D1301B" w:rsidRPr="00D1301B" w:rsidRDefault="00C549AC" w:rsidP="00D130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85</w:t>
                            </w:r>
                            <w:r w:rsidR="00D1301B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1A8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1.15pt;margin-top:349pt;width:36pt;height: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pm9g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" filled="f" stroked="f">
                <v:textbox>
                  <w:txbxContent>
                    <w:p w14:paraId="4E62E086" w14:textId="3FBFB6B1" w:rsidR="00D1301B" w:rsidRPr="00D1301B" w:rsidRDefault="00C549AC" w:rsidP="00D1301B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85</w:t>
                      </w:r>
                      <w:r w:rsidR="00D1301B">
                        <w:rPr>
                          <w:b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69504" behindDoc="0" locked="0" layoutInCell="1" allowOverlap="1" wp14:anchorId="359BE379" wp14:editId="1D65349E">
            <wp:simplePos x="0" y="0"/>
            <wp:positionH relativeFrom="column">
              <wp:posOffset>4228465</wp:posOffset>
            </wp:positionH>
            <wp:positionV relativeFrom="paragraph">
              <wp:posOffset>4134485</wp:posOffset>
            </wp:positionV>
            <wp:extent cx="355600" cy="635635"/>
            <wp:effectExtent l="0" t="0" r="635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jl schaal Ariadne kwalite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01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B2BED5" wp14:editId="081A734F">
                <wp:simplePos x="0" y="0"/>
                <wp:positionH relativeFrom="margin">
                  <wp:posOffset>4283075</wp:posOffset>
                </wp:positionH>
                <wp:positionV relativeFrom="paragraph">
                  <wp:posOffset>1311910</wp:posOffset>
                </wp:positionV>
                <wp:extent cx="457200" cy="317500"/>
                <wp:effectExtent l="0" t="0" r="0" b="63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8C85" w14:textId="2345F0B3" w:rsidR="00D1301B" w:rsidRPr="00D1301B" w:rsidRDefault="00D1301B" w:rsidP="00D130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="00C549AC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BED5" id="_x0000_s1028" type="#_x0000_t202" style="position:absolute;margin-left:337.25pt;margin-top:103.3pt;width:36pt;height: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" filled="f" stroked="f">
                <v:textbox>
                  <w:txbxContent>
                    <w:p w14:paraId="0BCB8C85" w14:textId="2345F0B3" w:rsidR="00D1301B" w:rsidRPr="00D1301B" w:rsidRDefault="00D1301B" w:rsidP="00D1301B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="00C549AC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1A9F22CB" wp14:editId="017A322A">
            <wp:simplePos x="0" y="0"/>
            <wp:positionH relativeFrom="column">
              <wp:posOffset>4303395</wp:posOffset>
            </wp:positionH>
            <wp:positionV relativeFrom="paragraph">
              <wp:posOffset>1024890</wp:posOffset>
            </wp:positionV>
            <wp:extent cx="355600" cy="635635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jl schaal Ariadne kwalite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163" w:rsidRPr="00D1301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D4C7D" wp14:editId="72D4698C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5734050" cy="1404620"/>
                <wp:effectExtent l="0" t="0" r="19050" b="1587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BCC4" w14:textId="77777777" w:rsidR="00D1301B" w:rsidRDefault="00D1301B" w:rsidP="00D130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Welk cijfer geef je dit ziekenhuis voor jouw behandeling</w:t>
                            </w:r>
                            <w:r w:rsidRPr="00D1301B">
                              <w:rPr>
                                <w:b/>
                              </w:rPr>
                              <w:t>?</w:t>
                            </w:r>
                          </w:p>
                          <w:p w14:paraId="5649936D" w14:textId="77777777" w:rsidR="00D1301B" w:rsidRPr="00D1301B" w:rsidRDefault="00D1301B" w:rsidP="00D1301B">
                            <w:pPr>
                              <w:rPr>
                                <w:sz w:val="20"/>
                              </w:rPr>
                            </w:pPr>
                            <w:r w:rsidRPr="00D1301B">
                              <w:rPr>
                                <w:sz w:val="20"/>
                              </w:rPr>
                              <w:t xml:space="preserve">Op onderstaande schaal lees je hoeveel procent van onze cliënten het ziekenhuis </w:t>
                            </w:r>
                            <w:r>
                              <w:rPr>
                                <w:sz w:val="20"/>
                              </w:rPr>
                              <w:t>een 7 of meer op 10 geeft.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D4C7D" id="_x0000_s1029" type="#_x0000_t202" style="position:absolute;margin-left:0;margin-top:252.25pt;width:451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">
                <v:textbox style="mso-fit-shape-to-text:t">
                  <w:txbxContent>
                    <w:p w14:paraId="658FBCC4" w14:textId="77777777" w:rsidR="00D1301B" w:rsidRDefault="00D1301B" w:rsidP="00D130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Welk cijfer geef je dit ziekenhuis voor jouw behandeling</w:t>
                      </w:r>
                      <w:r w:rsidRPr="00D1301B">
                        <w:rPr>
                          <w:b/>
                        </w:rPr>
                        <w:t>?</w:t>
                      </w:r>
                    </w:p>
                    <w:p w14:paraId="5649936D" w14:textId="77777777" w:rsidR="00D1301B" w:rsidRPr="00D1301B" w:rsidRDefault="00D1301B" w:rsidP="00D1301B">
                      <w:pPr>
                        <w:rPr>
                          <w:sz w:val="20"/>
                        </w:rPr>
                      </w:pPr>
                      <w:r w:rsidRPr="00D1301B">
                        <w:rPr>
                          <w:sz w:val="20"/>
                        </w:rPr>
                        <w:t xml:space="preserve">Op onderstaande schaal lees je hoeveel procent van onze cliënten het ziekenhuis </w:t>
                      </w:r>
                      <w:r>
                        <w:rPr>
                          <w:sz w:val="20"/>
                        </w:rPr>
                        <w:t>een 7 of meer op 10 geeft.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01B">
        <w:rPr>
          <w:noProof/>
          <w:sz w:val="28"/>
        </w:rPr>
        <w:drawing>
          <wp:anchor distT="0" distB="0" distL="114300" distR="114300" simplePos="0" relativeHeight="251667456" behindDoc="0" locked="0" layoutInCell="1" allowOverlap="1" wp14:anchorId="20937AD2" wp14:editId="54DB9D9C">
            <wp:simplePos x="0" y="0"/>
            <wp:positionH relativeFrom="margin">
              <wp:align>center</wp:align>
            </wp:positionH>
            <wp:positionV relativeFrom="paragraph">
              <wp:posOffset>4802505</wp:posOffset>
            </wp:positionV>
            <wp:extent cx="4641850" cy="520366"/>
            <wp:effectExtent l="0" t="0" r="635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aal Ariadne kwaliteit 1-1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520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01B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083A42EA" wp14:editId="3E25CB4C">
            <wp:simplePos x="0" y="0"/>
            <wp:positionH relativeFrom="margin">
              <wp:align>center</wp:align>
            </wp:positionH>
            <wp:positionV relativeFrom="paragraph">
              <wp:posOffset>1677035</wp:posOffset>
            </wp:positionV>
            <wp:extent cx="4641850" cy="520366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aal Ariadne kwaliteit 1-1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520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301B" w:rsidRPr="00D1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1B"/>
    <w:rsid w:val="00322B65"/>
    <w:rsid w:val="0063487A"/>
    <w:rsid w:val="00A14163"/>
    <w:rsid w:val="00C549AC"/>
    <w:rsid w:val="00D1301B"/>
    <w:rsid w:val="00E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1187"/>
  <w15:chartTrackingRefBased/>
  <w15:docId w15:val="{0DE0D803-636A-4A09-9931-F8388EB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Stockmans Lien</dc:creator>
  <cp:keywords/>
  <dc:description/>
  <cp:lastModifiedBy>Raes, Günther</cp:lastModifiedBy>
  <cp:revision>3</cp:revision>
  <dcterms:created xsi:type="dcterms:W3CDTF">2026-01-08T08:39:00Z</dcterms:created>
  <dcterms:modified xsi:type="dcterms:W3CDTF">2026-01-08T08:45:00Z</dcterms:modified>
</cp:coreProperties>
</file>